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47B6E4D" w:rsidR="000C63AB" w:rsidRPr="00137E0A" w:rsidRDefault="0050668C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58252E">
        <w:rPr>
          <w:szCs w:val="28"/>
        </w:rPr>
        <w:t>0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 w:rsidR="00473C6D">
        <w:rPr>
          <w:szCs w:val="28"/>
        </w:rPr>
        <w:t>6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12946D3" w:rsidR="000B6D39" w:rsidRDefault="00B726D7" w:rsidP="003833A0">
      <w:pPr>
        <w:autoSpaceDE w:val="0"/>
        <w:autoSpaceDN w:val="0"/>
        <w:adjustRightInd w:val="0"/>
        <w:ind w:left="993" w:right="566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A4D8D">
        <w:rPr>
          <w:b/>
          <w:szCs w:val="28"/>
        </w:rPr>
        <w:t>Мечетинского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A4D8D">
        <w:rPr>
          <w:b/>
          <w:szCs w:val="28"/>
        </w:rPr>
        <w:t xml:space="preserve">Мечетинскому пяти мандатному избирательному округу </w:t>
      </w:r>
      <w:r w:rsidR="00012D9B">
        <w:rPr>
          <w:b/>
          <w:szCs w:val="28"/>
        </w:rPr>
        <w:t>№ 2</w:t>
      </w:r>
      <w:r w:rsidR="007A4D8D">
        <w:rPr>
          <w:b/>
          <w:szCs w:val="28"/>
        </w:rPr>
        <w:t xml:space="preserve"> 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473C6D" w:rsidRPr="00473C6D">
        <w:rPr>
          <w:b/>
          <w:szCs w:val="28"/>
        </w:rPr>
        <w:t>Гусев</w:t>
      </w:r>
      <w:r w:rsidR="00473C6D">
        <w:rPr>
          <w:b/>
          <w:szCs w:val="28"/>
        </w:rPr>
        <w:t>а</w:t>
      </w:r>
      <w:r w:rsidR="00473C6D" w:rsidRPr="00473C6D">
        <w:rPr>
          <w:b/>
          <w:szCs w:val="28"/>
        </w:rPr>
        <w:t xml:space="preserve"> Владимир</w:t>
      </w:r>
      <w:r w:rsidR="00473C6D">
        <w:rPr>
          <w:b/>
          <w:szCs w:val="28"/>
        </w:rPr>
        <w:t>а</w:t>
      </w:r>
      <w:r w:rsidR="00473C6D" w:rsidRPr="00473C6D">
        <w:rPr>
          <w:b/>
          <w:szCs w:val="28"/>
        </w:rPr>
        <w:t xml:space="preserve"> Владимирович</w:t>
      </w:r>
      <w:r w:rsidR="00473C6D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473C6D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50668C" w:rsidRPr="0050668C">
        <w:rPr>
          <w:b/>
          <w:szCs w:val="28"/>
        </w:rPr>
        <w:t>Ростовским региональным отделением Партии СПРАВЕДЛИВАЯ РОССИЯ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3B1E49A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012D9B">
        <w:rPr>
          <w:szCs w:val="28"/>
        </w:rPr>
        <w:t>№ 2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473C6D" w:rsidRPr="00473C6D">
        <w:rPr>
          <w:szCs w:val="28"/>
        </w:rPr>
        <w:t>Гусева Владимира Владимировича</w:t>
      </w:r>
      <w:r w:rsidR="0058252E">
        <w:rPr>
          <w:szCs w:val="28"/>
        </w:rPr>
        <w:t>, выдвинут</w:t>
      </w:r>
      <w:r w:rsidR="008B5BA1">
        <w:rPr>
          <w:szCs w:val="28"/>
        </w:rPr>
        <w:t>о</w:t>
      </w:r>
      <w:r w:rsidR="00473C6D">
        <w:rPr>
          <w:szCs w:val="28"/>
        </w:rPr>
        <w:t>го</w:t>
      </w:r>
      <w:r w:rsidR="00DB2F03">
        <w:rPr>
          <w:szCs w:val="28"/>
        </w:rPr>
        <w:t xml:space="preserve"> избирательным объединением </w:t>
      </w:r>
      <w:r w:rsidR="0050668C" w:rsidRPr="0050668C">
        <w:rPr>
          <w:szCs w:val="28"/>
        </w:rPr>
        <w:t xml:space="preserve">Ростовским региональным отделением Партии </w:t>
      </w:r>
      <w:r w:rsidR="0050668C" w:rsidRPr="0050668C">
        <w:rPr>
          <w:b/>
          <w:bCs/>
          <w:szCs w:val="28"/>
        </w:rPr>
        <w:t>СПРАВЕДЛИВАЯ РОССИЯ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5C7F224D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012D9B">
        <w:rPr>
          <w:szCs w:val="28"/>
        </w:rPr>
        <w:t>№ 2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473C6D" w:rsidRPr="00473C6D">
        <w:rPr>
          <w:szCs w:val="28"/>
        </w:rPr>
        <w:t>Гусева Владимира Владимировича</w:t>
      </w:r>
      <w:r w:rsidR="008B5BA1" w:rsidRPr="008B5BA1">
        <w:rPr>
          <w:szCs w:val="28"/>
        </w:rPr>
        <w:t>, выдвинут</w:t>
      </w:r>
      <w:r w:rsidR="00473C6D">
        <w:rPr>
          <w:szCs w:val="28"/>
        </w:rPr>
        <w:t>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 xml:space="preserve">избирательным объединением </w:t>
      </w:r>
      <w:r w:rsidR="0050668C" w:rsidRPr="0050668C">
        <w:rPr>
          <w:szCs w:val="28"/>
        </w:rPr>
        <w:t xml:space="preserve">Ростовским региональным отделением Партии </w:t>
      </w:r>
      <w:r w:rsidR="0050668C" w:rsidRPr="0050668C">
        <w:rPr>
          <w:b/>
          <w:bCs/>
          <w:szCs w:val="28"/>
        </w:rPr>
        <w:t>СПРАВЕДЛИВАЯ РОССИЯ</w:t>
      </w:r>
      <w:r w:rsidR="006029A6">
        <w:rPr>
          <w:szCs w:val="28"/>
        </w:rPr>
        <w:t xml:space="preserve"> </w:t>
      </w:r>
      <w:r w:rsidR="0050668C">
        <w:rPr>
          <w:szCs w:val="28"/>
        </w:rPr>
        <w:t>1</w:t>
      </w:r>
      <w:r w:rsidR="00642746">
        <w:rPr>
          <w:szCs w:val="28"/>
        </w:rPr>
        <w:t>0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73C6D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473C6D">
        <w:rPr>
          <w:bCs/>
          <w:szCs w:val="28"/>
        </w:rPr>
        <w:t>00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A7C5BC3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012D9B">
        <w:rPr>
          <w:szCs w:val="28"/>
        </w:rPr>
        <w:t>№ 2</w:t>
      </w:r>
      <w:r w:rsidR="007A4D8D">
        <w:rPr>
          <w:szCs w:val="28"/>
        </w:rPr>
        <w:t xml:space="preserve"> 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CC955" w14:textId="77777777" w:rsidR="00821D01" w:rsidRDefault="00821D01">
      <w:r>
        <w:separator/>
      </w:r>
    </w:p>
  </w:endnote>
  <w:endnote w:type="continuationSeparator" w:id="0">
    <w:p w14:paraId="5FED2BB3" w14:textId="77777777" w:rsidR="00821D01" w:rsidRDefault="00821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DD5D2" w14:textId="77777777" w:rsidR="00821D01" w:rsidRDefault="00821D01">
      <w:r>
        <w:separator/>
      </w:r>
    </w:p>
  </w:footnote>
  <w:footnote w:type="continuationSeparator" w:id="0">
    <w:p w14:paraId="11A0C086" w14:textId="77777777" w:rsidR="00821D01" w:rsidRDefault="00821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0637A"/>
    <w:rsid w:val="00012D9B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15B30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961C1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33A0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73C6D"/>
    <w:rsid w:val="00487226"/>
    <w:rsid w:val="00490992"/>
    <w:rsid w:val="00495F1A"/>
    <w:rsid w:val="004A52DB"/>
    <w:rsid w:val="004A53F7"/>
    <w:rsid w:val="004A66F3"/>
    <w:rsid w:val="004D3271"/>
    <w:rsid w:val="004E336F"/>
    <w:rsid w:val="0050668C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2ADB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91EB4"/>
    <w:rsid w:val="007A31F5"/>
    <w:rsid w:val="007A34AF"/>
    <w:rsid w:val="007A4D8D"/>
    <w:rsid w:val="007A7533"/>
    <w:rsid w:val="007C5DE9"/>
    <w:rsid w:val="007C7D95"/>
    <w:rsid w:val="007D71CE"/>
    <w:rsid w:val="00804DD8"/>
    <w:rsid w:val="00821D01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7505A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0542"/>
    <w:rsid w:val="00AE50D5"/>
    <w:rsid w:val="00AF0B38"/>
    <w:rsid w:val="00AF5B53"/>
    <w:rsid w:val="00AF7715"/>
    <w:rsid w:val="00B1168E"/>
    <w:rsid w:val="00B118A9"/>
    <w:rsid w:val="00B12057"/>
    <w:rsid w:val="00B1474A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55D6E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7B38"/>
    <w:rsid w:val="00F13ECE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2026-08-09T08:59:00Z</cp:lastPrinted>
  <dcterms:created xsi:type="dcterms:W3CDTF">2026-08-10T12:22:00Z</dcterms:created>
  <dcterms:modified xsi:type="dcterms:W3CDTF">2026-08-10T12:26:00Z</dcterms:modified>
</cp:coreProperties>
</file>