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0B6F12">
        <w:rPr>
          <w:rFonts w:ascii="Times New Roman CYR" w:hAnsi="Times New Roman CYR"/>
          <w:sz w:val="28"/>
          <w:szCs w:val="28"/>
        </w:rPr>
        <w:t>88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635956">
        <w:rPr>
          <w:szCs w:val="28"/>
        </w:rPr>
        <w:t>689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</w:t>
      </w:r>
      <w:r w:rsidR="000B6F12">
        <w:rPr>
          <w:sz w:val="28"/>
          <w:szCs w:val="28"/>
        </w:rPr>
        <w:t>86</w:t>
      </w:r>
      <w:r w:rsidR="00844843" w:rsidRPr="00491C7F">
        <w:rPr>
          <w:sz w:val="28"/>
          <w:szCs w:val="28"/>
        </w:rPr>
        <w:t>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635956">
        <w:rPr>
          <w:sz w:val="28"/>
          <w:szCs w:val="28"/>
        </w:rPr>
        <w:t>689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635956">
        <w:rPr>
          <w:sz w:val="28"/>
          <w:szCs w:val="28"/>
        </w:rPr>
        <w:t>689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B6F12">
        <w:rPr>
          <w:sz w:val="28"/>
          <w:szCs w:val="28"/>
        </w:rPr>
        <w:t>88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635956">
        <w:rPr>
          <w:sz w:val="28"/>
          <w:szCs w:val="28"/>
          <w:u w:val="single"/>
        </w:rPr>
        <w:t>689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034B96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917DF6" w:rsidRDefault="00034B96" w:rsidP="00034B9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Бараникова</w:t>
            </w:r>
            <w:proofErr w:type="spellEnd"/>
            <w:r>
              <w:rPr>
                <w:sz w:val="28"/>
                <w:szCs w:val="28"/>
              </w:rPr>
              <w:tab/>
              <w:t xml:space="preserve">Валентина </w:t>
            </w:r>
            <w:r w:rsidRPr="00034B96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034B96" w:rsidRPr="009B4268" w:rsidRDefault="00034B96" w:rsidP="00034B9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4B5304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917DF6" w:rsidRDefault="00034B96" w:rsidP="00034B9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Занько Ольга </w:t>
            </w:r>
            <w:r w:rsidRPr="00034B96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034B96" w:rsidRPr="00F05660" w:rsidRDefault="00034B96" w:rsidP="00034B9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917DF6" w:rsidRDefault="00034B96" w:rsidP="00034B9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Зябрева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034B96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r w:rsidRPr="00034B9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917DF6" w:rsidRDefault="00034B96" w:rsidP="00034B9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Нагорская</w:t>
            </w:r>
            <w:proofErr w:type="spellEnd"/>
            <w:r>
              <w:rPr>
                <w:sz w:val="28"/>
                <w:szCs w:val="28"/>
              </w:rPr>
              <w:tab/>
              <w:t xml:space="preserve">Ольга </w:t>
            </w:r>
            <w:r w:rsidRPr="00034B96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034B96" w:rsidRPr="00F05660" w:rsidRDefault="00034B96" w:rsidP="00034B9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917DF6" w:rsidRDefault="00034B96" w:rsidP="00034B9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Переверзева</w:t>
            </w:r>
            <w:proofErr w:type="spellEnd"/>
            <w:r>
              <w:rPr>
                <w:sz w:val="28"/>
                <w:szCs w:val="28"/>
              </w:rPr>
              <w:tab/>
              <w:t xml:space="preserve">Инна </w:t>
            </w:r>
            <w:r w:rsidRPr="00034B9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r w:rsidRPr="00034B96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844843" w:rsidRDefault="00034B96" w:rsidP="00034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Пилипенко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034B96">
              <w:rPr>
                <w:sz w:val="28"/>
                <w:szCs w:val="28"/>
              </w:rPr>
              <w:t>Константиновна</w:t>
            </w:r>
          </w:p>
        </w:tc>
        <w:tc>
          <w:tcPr>
            <w:tcW w:w="5812" w:type="dxa"/>
          </w:tcPr>
          <w:p w:rsidR="00034B96" w:rsidRPr="009B4268" w:rsidRDefault="00034B96" w:rsidP="00034B9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034B96" w:rsidRPr="00C227CF" w:rsidTr="00034B96">
        <w:tc>
          <w:tcPr>
            <w:tcW w:w="675" w:type="dxa"/>
          </w:tcPr>
          <w:p w:rsidR="00034B96" w:rsidRPr="00844843" w:rsidRDefault="00034B96" w:rsidP="00034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034B96" w:rsidRPr="00917DF6" w:rsidRDefault="00034B96" w:rsidP="00034B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Рубцова</w:t>
            </w:r>
            <w:r>
              <w:rPr>
                <w:sz w:val="28"/>
                <w:szCs w:val="28"/>
              </w:rPr>
              <w:tab/>
              <w:t xml:space="preserve">Елизавета </w:t>
            </w:r>
            <w:r w:rsidRPr="00034B96">
              <w:rPr>
                <w:sz w:val="28"/>
                <w:szCs w:val="28"/>
              </w:rPr>
              <w:t>Константиновна</w:t>
            </w:r>
          </w:p>
        </w:tc>
        <w:tc>
          <w:tcPr>
            <w:tcW w:w="5812" w:type="dxa"/>
          </w:tcPr>
          <w:p w:rsidR="00034B96" w:rsidRPr="00F05660" w:rsidRDefault="00034B96" w:rsidP="00034B9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95B16">
        <w:rPr>
          <w:rFonts w:ascii="Times New Roman CYR" w:hAnsi="Times New Roman CYR"/>
          <w:sz w:val="28"/>
        </w:rPr>
        <w:t>8</w:t>
      </w:r>
      <w:r w:rsidR="000B6F12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635956">
        <w:rPr>
          <w:rFonts w:ascii="Times New Roman CYR" w:hAnsi="Times New Roman CYR"/>
          <w:b/>
          <w:bCs/>
          <w:sz w:val="28"/>
          <w:szCs w:val="28"/>
        </w:rPr>
        <w:t>689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635956">
        <w:rPr>
          <w:sz w:val="28"/>
          <w:szCs w:val="28"/>
        </w:rPr>
        <w:t>24.05.2023 № 84-</w:t>
      </w:r>
      <w:r w:rsidR="000B6F12">
        <w:rPr>
          <w:sz w:val="28"/>
          <w:szCs w:val="28"/>
        </w:rPr>
        <w:t>88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635956">
        <w:rPr>
          <w:sz w:val="28"/>
          <w:szCs w:val="28"/>
        </w:rPr>
        <w:t>689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B6F12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635956">
        <w:rPr>
          <w:bCs/>
          <w:sz w:val="28"/>
          <w:szCs w:val="28"/>
        </w:rPr>
        <w:t>689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034B96">
        <w:rPr>
          <w:sz w:val="28"/>
          <w:szCs w:val="28"/>
          <w:u w:val="single"/>
        </w:rPr>
        <w:t>Занько Ольгу Михайловну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635956">
        <w:rPr>
          <w:sz w:val="28"/>
          <w:szCs w:val="28"/>
        </w:rPr>
        <w:t>689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B96"/>
    <w:rsid w:val="00034C11"/>
    <w:rsid w:val="000B486A"/>
    <w:rsid w:val="000B6F12"/>
    <w:rsid w:val="000C074B"/>
    <w:rsid w:val="000F3099"/>
    <w:rsid w:val="00101882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5304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A670D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B3CCC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B31BC"/>
    <w:rsid w:val="00AC04B7"/>
    <w:rsid w:val="00AC4EAC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557</Words>
  <Characters>4385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2023-05-04T12:21:00Z</dcterms:created>
  <dcterms:modified xsi:type="dcterms:W3CDTF">2023-05-12T13:25:00Z</dcterms:modified>
</cp:coreProperties>
</file>