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F6F892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0F3E82DB" wp14:editId="6C2EB704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AAAA0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214A39E5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379BCE20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6F3F637C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6DD87F49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2597FB72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2961BDB" w14:textId="2539770F" w:rsidR="000F586C" w:rsidRDefault="00104C3D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</w:t>
      </w:r>
      <w:r w:rsidR="00DD03A7">
        <w:rPr>
          <w:rFonts w:ascii="Times New Roman CYR" w:hAnsi="Times New Roman CYR"/>
          <w:sz w:val="28"/>
        </w:rPr>
        <w:t>4</w:t>
      </w:r>
      <w:r w:rsidR="0015001C">
        <w:rPr>
          <w:rFonts w:ascii="Times New Roman CYR" w:hAnsi="Times New Roman CYR"/>
          <w:sz w:val="28"/>
        </w:rPr>
        <w:t xml:space="preserve"> </w:t>
      </w:r>
      <w:r w:rsidR="00DD03A7">
        <w:rPr>
          <w:rFonts w:ascii="Times New Roman CYR" w:hAnsi="Times New Roman CYR"/>
          <w:sz w:val="28"/>
        </w:rPr>
        <w:t>мар</w:t>
      </w:r>
      <w:r>
        <w:rPr>
          <w:rFonts w:ascii="Times New Roman CYR" w:hAnsi="Times New Roman CYR"/>
          <w:sz w:val="28"/>
        </w:rPr>
        <w:t>та</w:t>
      </w:r>
      <w:r w:rsidR="0015001C">
        <w:rPr>
          <w:rFonts w:ascii="Times New Roman CYR" w:hAnsi="Times New Roman CYR"/>
          <w:sz w:val="28"/>
        </w:rPr>
        <w:t xml:space="preserve"> 202</w:t>
      </w:r>
      <w:r w:rsidR="00DD03A7">
        <w:rPr>
          <w:rFonts w:ascii="Times New Roman CYR" w:hAnsi="Times New Roman CYR"/>
          <w:sz w:val="28"/>
        </w:rPr>
        <w:t xml:space="preserve">6 </w:t>
      </w:r>
      <w:r w:rsidR="000F586C">
        <w:rPr>
          <w:rFonts w:ascii="Times New Roman CYR" w:hAnsi="Times New Roman CYR"/>
          <w:sz w:val="28"/>
        </w:rPr>
        <w:t xml:space="preserve">г.  </w:t>
      </w:r>
      <w:r w:rsidR="00614204">
        <w:rPr>
          <w:rFonts w:ascii="Times New Roman CYR" w:hAnsi="Times New Roman CYR"/>
          <w:sz w:val="28"/>
        </w:rPr>
        <w:t xml:space="preserve">                           </w:t>
      </w:r>
      <w:r w:rsidR="00310E99">
        <w:rPr>
          <w:rFonts w:ascii="Times New Roman CYR" w:hAnsi="Times New Roman CYR"/>
          <w:sz w:val="28"/>
        </w:rPr>
        <w:t xml:space="preserve">                      </w:t>
      </w:r>
      <w:r w:rsidR="00614204">
        <w:rPr>
          <w:rFonts w:ascii="Times New Roman CYR" w:hAnsi="Times New Roman CYR"/>
          <w:sz w:val="28"/>
        </w:rPr>
        <w:t xml:space="preserve">                                       </w:t>
      </w:r>
      <w:r w:rsidR="000F586C">
        <w:rPr>
          <w:rFonts w:ascii="Times New Roman CYR" w:hAnsi="Times New Roman CYR"/>
          <w:sz w:val="28"/>
        </w:rPr>
        <w:t xml:space="preserve"> </w:t>
      </w:r>
      <w:r w:rsidR="00FF457E">
        <w:rPr>
          <w:rFonts w:ascii="Times New Roman CYR" w:hAnsi="Times New Roman CYR"/>
          <w:sz w:val="28"/>
        </w:rPr>
        <w:t xml:space="preserve">        № </w:t>
      </w:r>
      <w:r w:rsidR="00DD03A7">
        <w:rPr>
          <w:rFonts w:ascii="Times New Roman CYR" w:hAnsi="Times New Roman CYR"/>
          <w:sz w:val="28"/>
        </w:rPr>
        <w:t>9</w:t>
      </w:r>
      <w:r w:rsidR="007F7102">
        <w:rPr>
          <w:rFonts w:ascii="Times New Roman CYR" w:hAnsi="Times New Roman CYR"/>
          <w:sz w:val="28"/>
        </w:rPr>
        <w:t>-</w:t>
      </w:r>
      <w:r w:rsidR="002D2A5B">
        <w:rPr>
          <w:rFonts w:ascii="Times New Roman CYR" w:hAnsi="Times New Roman CYR"/>
          <w:sz w:val="28"/>
        </w:rPr>
        <w:t>4</w:t>
      </w:r>
    </w:p>
    <w:p w14:paraId="63B7796C" w14:textId="787B8206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4B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10BA0E69" w14:textId="77777777" w:rsidR="006D5B70" w:rsidRDefault="006D5B70" w:rsidP="00A9455A">
      <w:pPr>
        <w:rPr>
          <w:szCs w:val="20"/>
        </w:rPr>
      </w:pPr>
    </w:p>
    <w:p w14:paraId="4CC79461" w14:textId="5A6D7688" w:rsidR="00A9455A" w:rsidRPr="00A724B5" w:rsidRDefault="00A9455A" w:rsidP="00000D3A">
      <w:pPr>
        <w:ind w:left="1701" w:right="1417"/>
        <w:jc w:val="both"/>
        <w:rPr>
          <w:b/>
          <w:sz w:val="28"/>
          <w:szCs w:val="28"/>
        </w:rPr>
      </w:pPr>
      <w:bookmarkStart w:id="0" w:name="_Hlk207031832"/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="007F7102">
        <w:rPr>
          <w:rFonts w:ascii="Times New Roman CYR" w:hAnsi="Times New Roman CYR"/>
          <w:b/>
          <w:sz w:val="28"/>
          <w:szCs w:val="28"/>
        </w:rPr>
        <w:t xml:space="preserve">№ </w:t>
      </w:r>
      <w:r w:rsidR="002D2A5B">
        <w:rPr>
          <w:rFonts w:ascii="Times New Roman CYR" w:hAnsi="Times New Roman CYR"/>
          <w:b/>
          <w:sz w:val="28"/>
          <w:szCs w:val="28"/>
        </w:rPr>
        <w:t>690</w:t>
      </w:r>
      <w:r w:rsidR="00614204">
        <w:rPr>
          <w:rFonts w:ascii="Times New Roman CYR" w:hAnsi="Times New Roman CYR"/>
          <w:b/>
          <w:sz w:val="28"/>
          <w:szCs w:val="28"/>
        </w:rPr>
        <w:t xml:space="preserve"> </w:t>
      </w:r>
      <w:bookmarkEnd w:id="0"/>
      <w:proofErr w:type="spellStart"/>
      <w:r w:rsidR="002D2A5B">
        <w:rPr>
          <w:b/>
          <w:sz w:val="28"/>
        </w:rPr>
        <w:t>Миронив</w:t>
      </w:r>
      <w:proofErr w:type="spellEnd"/>
      <w:r w:rsidR="002D2A5B">
        <w:rPr>
          <w:b/>
          <w:sz w:val="28"/>
        </w:rPr>
        <w:t xml:space="preserve"> Ольги Анатольевны</w:t>
      </w:r>
    </w:p>
    <w:p w14:paraId="1F943CF5" w14:textId="77777777" w:rsidR="005F2B46" w:rsidRPr="00A9455A" w:rsidRDefault="005F2B46" w:rsidP="00A9455A">
      <w:pPr>
        <w:rPr>
          <w:szCs w:val="20"/>
        </w:rPr>
      </w:pPr>
    </w:p>
    <w:p w14:paraId="14F3562D" w14:textId="3469248F" w:rsidR="005F2B46" w:rsidRDefault="005F2B46" w:rsidP="00000D3A">
      <w:pPr>
        <w:suppressAutoHyphens/>
        <w:ind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AE08C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№</w:t>
      </w:r>
      <w:r w:rsidR="002D2A5B">
        <w:rPr>
          <w:bCs/>
          <w:sz w:val="28"/>
          <w:szCs w:val="28"/>
        </w:rPr>
        <w:t xml:space="preserve"> </w:t>
      </w:r>
      <w:r w:rsidR="002D2A5B">
        <w:rPr>
          <w:bCs/>
          <w:sz w:val="28"/>
        </w:rPr>
        <w:t>690</w:t>
      </w:r>
      <w:r w:rsidR="007F7102">
        <w:rPr>
          <w:bCs/>
          <w:sz w:val="28"/>
        </w:rPr>
        <w:t xml:space="preserve"> </w:t>
      </w:r>
      <w:r w:rsidRPr="005F2B46">
        <w:rPr>
          <w:sz w:val="28"/>
          <w:szCs w:val="28"/>
        </w:rPr>
        <w:t xml:space="preserve">и руководствуясь п. 11 ст. 29 Федерального закона от 12 июня 2002 года№ 67-ФЗ «Об основных гарантиях избирательных прав и права на участие в референдуме граждан Российской Федерации», </w:t>
      </w:r>
    </w:p>
    <w:p w14:paraId="563DC7A6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1B211A33" w14:textId="140746D7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AE08CD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5FF6E9C5" w14:textId="77777777" w:rsidR="005F2B46" w:rsidRPr="00327731" w:rsidRDefault="005F2B46" w:rsidP="00327731">
      <w:pPr>
        <w:rPr>
          <w:sz w:val="20"/>
          <w:szCs w:val="20"/>
        </w:rPr>
      </w:pPr>
    </w:p>
    <w:p w14:paraId="1E732334" w14:textId="505DCF94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proofErr w:type="spellStart"/>
      <w:r w:rsidR="00445DB8">
        <w:rPr>
          <w:sz w:val="28"/>
          <w:szCs w:val="28"/>
        </w:rPr>
        <w:t>Манычского</w:t>
      </w:r>
      <w:proofErr w:type="spellEnd"/>
      <w:r w:rsidR="00445DB8">
        <w:rPr>
          <w:sz w:val="28"/>
          <w:szCs w:val="28"/>
        </w:rPr>
        <w:t xml:space="preserve"> сельского</w:t>
      </w:r>
      <w:r w:rsidR="00104C3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№ </w:t>
      </w:r>
      <w:r w:rsidR="002D2A5B">
        <w:rPr>
          <w:sz w:val="28"/>
          <w:szCs w:val="28"/>
        </w:rPr>
        <w:t>690</w:t>
      </w:r>
      <w:r w:rsidR="00614204">
        <w:rPr>
          <w:sz w:val="28"/>
          <w:szCs w:val="28"/>
        </w:rPr>
        <w:t xml:space="preserve"> </w:t>
      </w:r>
      <w:proofErr w:type="spellStart"/>
      <w:r w:rsidR="002D2A5B" w:rsidRPr="002D2A5B">
        <w:rPr>
          <w:sz w:val="28"/>
        </w:rPr>
        <w:t>Миронив</w:t>
      </w:r>
      <w:proofErr w:type="spellEnd"/>
      <w:r w:rsidR="002D2A5B" w:rsidRPr="002D2A5B">
        <w:rPr>
          <w:sz w:val="28"/>
        </w:rPr>
        <w:t xml:space="preserve"> Ольг</w:t>
      </w:r>
      <w:r w:rsidR="002D2A5B">
        <w:rPr>
          <w:sz w:val="28"/>
        </w:rPr>
        <w:t>у</w:t>
      </w:r>
      <w:r w:rsidR="002D2A5B" w:rsidRPr="002D2A5B">
        <w:rPr>
          <w:sz w:val="28"/>
        </w:rPr>
        <w:t xml:space="preserve"> Анатольевн</w:t>
      </w:r>
      <w:r w:rsidR="002D2A5B">
        <w:rPr>
          <w:sz w:val="28"/>
        </w:rPr>
        <w:t>у</w:t>
      </w:r>
      <w:r w:rsidR="0067478A" w:rsidRPr="002F77AC">
        <w:rPr>
          <w:sz w:val="28"/>
          <w:szCs w:val="28"/>
        </w:rPr>
        <w:t>,</w:t>
      </w:r>
      <w:r w:rsidR="0015001C">
        <w:rPr>
          <w:sz w:val="28"/>
          <w:szCs w:val="28"/>
        </w:rPr>
        <w:t xml:space="preserve"> 19</w:t>
      </w:r>
      <w:r w:rsidR="002D2A5B">
        <w:rPr>
          <w:sz w:val="28"/>
          <w:szCs w:val="28"/>
        </w:rPr>
        <w:t>90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614204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EE6FBC">
        <w:rPr>
          <w:sz w:val="28"/>
          <w:szCs w:val="28"/>
        </w:rPr>
        <w:t>ую</w:t>
      </w:r>
      <w:r w:rsidR="00614204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7F7102">
        <w:rPr>
          <w:sz w:val="28"/>
          <w:szCs w:val="28"/>
        </w:rPr>
        <w:t xml:space="preserve"> избирателей по месту </w:t>
      </w:r>
      <w:r w:rsidR="00310E99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421A464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507CB99" w14:textId="49BE4555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614204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7F7102">
        <w:rPr>
          <w:sz w:val="28"/>
          <w:szCs w:val="28"/>
        </w:rPr>
        <w:t xml:space="preserve"> № </w:t>
      </w:r>
      <w:r w:rsidR="002D2A5B">
        <w:rPr>
          <w:sz w:val="28"/>
          <w:szCs w:val="28"/>
        </w:rPr>
        <w:t>690</w:t>
      </w:r>
      <w:r w:rsidRPr="00D00E24">
        <w:rPr>
          <w:sz w:val="28"/>
          <w:szCs w:val="28"/>
        </w:rPr>
        <w:t>.</w:t>
      </w:r>
    </w:p>
    <w:p w14:paraId="171A54F9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683A8442" w14:textId="4D6D5292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proofErr w:type="spellStart"/>
      <w:r w:rsidR="002D2A5B">
        <w:rPr>
          <w:sz w:val="28"/>
          <w:szCs w:val="28"/>
        </w:rPr>
        <w:t>Миронив</w:t>
      </w:r>
      <w:proofErr w:type="spellEnd"/>
      <w:r w:rsidR="002D2A5B">
        <w:rPr>
          <w:sz w:val="28"/>
          <w:szCs w:val="28"/>
        </w:rPr>
        <w:t xml:space="preserve"> О. А</w:t>
      </w:r>
      <w:r w:rsidR="001E5CAB">
        <w:rPr>
          <w:sz w:val="28"/>
          <w:szCs w:val="28"/>
        </w:rPr>
        <w:t>.</w:t>
      </w:r>
      <w:r w:rsidR="0061420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614204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2D2A5B">
        <w:rPr>
          <w:sz w:val="28"/>
          <w:szCs w:val="28"/>
        </w:rPr>
        <w:t>690</w:t>
      </w:r>
      <w:r w:rsidR="00113A00">
        <w:rPr>
          <w:sz w:val="28"/>
          <w:szCs w:val="28"/>
        </w:rPr>
        <w:t>.</w:t>
      </w:r>
    </w:p>
    <w:p w14:paraId="27F0D3D6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5CFB75E2" w14:textId="77777777" w:rsidR="00097936" w:rsidRPr="00A80C54" w:rsidRDefault="00097936" w:rsidP="00C16C88">
      <w:pPr>
        <w:spacing w:after="120"/>
        <w:rPr>
          <w:bCs/>
          <w:sz w:val="20"/>
          <w:szCs w:val="20"/>
        </w:rPr>
      </w:pPr>
    </w:p>
    <w:p w14:paraId="35E64155" w14:textId="77777777" w:rsidR="007703E9" w:rsidRDefault="00097936" w:rsidP="007F7102">
      <w:pPr>
        <w:spacing w:line="480" w:lineRule="auto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5D6538BD" w14:textId="77777777" w:rsidR="00D25D66" w:rsidRPr="00D25D66" w:rsidRDefault="00097936" w:rsidP="007F7102">
      <w:pPr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2F77AC">
      <w:pgSz w:w="11907" w:h="16840" w:code="9"/>
      <w:pgMar w:top="426" w:right="567" w:bottom="567" w:left="1418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5985572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07689160">
    <w:abstractNumId w:val="1"/>
  </w:num>
  <w:num w:numId="3" w16cid:durableId="135027772">
    <w:abstractNumId w:val="2"/>
  </w:num>
  <w:num w:numId="4" w16cid:durableId="1374039977">
    <w:abstractNumId w:val="6"/>
  </w:num>
  <w:num w:numId="5" w16cid:durableId="132566419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4696104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11011232">
    <w:abstractNumId w:val="5"/>
  </w:num>
  <w:num w:numId="8" w16cid:durableId="1017730375">
    <w:abstractNumId w:val="4"/>
  </w:num>
  <w:num w:numId="9" w16cid:durableId="1754811996">
    <w:abstractNumId w:val="0"/>
  </w:num>
  <w:num w:numId="10" w16cid:durableId="2126216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00D3A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B56B7"/>
    <w:rsid w:val="000D3C0D"/>
    <w:rsid w:val="000E085D"/>
    <w:rsid w:val="000F586C"/>
    <w:rsid w:val="0010221D"/>
    <w:rsid w:val="00102CE2"/>
    <w:rsid w:val="00104C3D"/>
    <w:rsid w:val="001111D7"/>
    <w:rsid w:val="00113A00"/>
    <w:rsid w:val="00146435"/>
    <w:rsid w:val="0015001C"/>
    <w:rsid w:val="00164AA3"/>
    <w:rsid w:val="00194622"/>
    <w:rsid w:val="001A3B55"/>
    <w:rsid w:val="001A6133"/>
    <w:rsid w:val="001B04BC"/>
    <w:rsid w:val="001B2AF1"/>
    <w:rsid w:val="001E5CAB"/>
    <w:rsid w:val="00247338"/>
    <w:rsid w:val="0026030E"/>
    <w:rsid w:val="00262C22"/>
    <w:rsid w:val="00270129"/>
    <w:rsid w:val="00271464"/>
    <w:rsid w:val="00291D70"/>
    <w:rsid w:val="002A2724"/>
    <w:rsid w:val="002A31D6"/>
    <w:rsid w:val="002B18E7"/>
    <w:rsid w:val="002D2A5B"/>
    <w:rsid w:val="002D3A63"/>
    <w:rsid w:val="002F1DB8"/>
    <w:rsid w:val="002F2C8B"/>
    <w:rsid w:val="002F77AC"/>
    <w:rsid w:val="00306156"/>
    <w:rsid w:val="00310830"/>
    <w:rsid w:val="00310E99"/>
    <w:rsid w:val="00314AB1"/>
    <w:rsid w:val="00315045"/>
    <w:rsid w:val="00327731"/>
    <w:rsid w:val="003318CF"/>
    <w:rsid w:val="00382663"/>
    <w:rsid w:val="00383D84"/>
    <w:rsid w:val="003A2BD2"/>
    <w:rsid w:val="003B416C"/>
    <w:rsid w:val="003B527E"/>
    <w:rsid w:val="003C4909"/>
    <w:rsid w:val="003D5730"/>
    <w:rsid w:val="004015F1"/>
    <w:rsid w:val="0041042F"/>
    <w:rsid w:val="0041659D"/>
    <w:rsid w:val="004335C5"/>
    <w:rsid w:val="004403D5"/>
    <w:rsid w:val="00441C79"/>
    <w:rsid w:val="00445DB8"/>
    <w:rsid w:val="0044725F"/>
    <w:rsid w:val="00467884"/>
    <w:rsid w:val="00491230"/>
    <w:rsid w:val="004B0F3A"/>
    <w:rsid w:val="004B5E0B"/>
    <w:rsid w:val="004C0EE0"/>
    <w:rsid w:val="004C59D7"/>
    <w:rsid w:val="004F584A"/>
    <w:rsid w:val="00530A8A"/>
    <w:rsid w:val="00546FC7"/>
    <w:rsid w:val="00565D7A"/>
    <w:rsid w:val="00574680"/>
    <w:rsid w:val="00580982"/>
    <w:rsid w:val="00580C34"/>
    <w:rsid w:val="005B5EC3"/>
    <w:rsid w:val="005C1D40"/>
    <w:rsid w:val="005E0AD1"/>
    <w:rsid w:val="005E35E1"/>
    <w:rsid w:val="005E710B"/>
    <w:rsid w:val="005F2B46"/>
    <w:rsid w:val="0061064B"/>
    <w:rsid w:val="006109F1"/>
    <w:rsid w:val="00614204"/>
    <w:rsid w:val="00654592"/>
    <w:rsid w:val="0067478A"/>
    <w:rsid w:val="006B0F6E"/>
    <w:rsid w:val="006B28DF"/>
    <w:rsid w:val="006D5B70"/>
    <w:rsid w:val="006E5EE8"/>
    <w:rsid w:val="007703E9"/>
    <w:rsid w:val="00773E9C"/>
    <w:rsid w:val="00791D29"/>
    <w:rsid w:val="007B4BC5"/>
    <w:rsid w:val="007D10F5"/>
    <w:rsid w:val="007D24C9"/>
    <w:rsid w:val="007F7102"/>
    <w:rsid w:val="008177E8"/>
    <w:rsid w:val="00886BC1"/>
    <w:rsid w:val="008A3D25"/>
    <w:rsid w:val="008B2224"/>
    <w:rsid w:val="008B4EFD"/>
    <w:rsid w:val="008F07A6"/>
    <w:rsid w:val="00900E23"/>
    <w:rsid w:val="00910074"/>
    <w:rsid w:val="00916DE0"/>
    <w:rsid w:val="009424B9"/>
    <w:rsid w:val="00953839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C4F96"/>
    <w:rsid w:val="00AD1785"/>
    <w:rsid w:val="00AD47B1"/>
    <w:rsid w:val="00AE08CD"/>
    <w:rsid w:val="00AE25A3"/>
    <w:rsid w:val="00AE3379"/>
    <w:rsid w:val="00AE5031"/>
    <w:rsid w:val="00B5068B"/>
    <w:rsid w:val="00B60298"/>
    <w:rsid w:val="00B61B9F"/>
    <w:rsid w:val="00B91CEE"/>
    <w:rsid w:val="00BC0FDF"/>
    <w:rsid w:val="00BD6B8A"/>
    <w:rsid w:val="00BD790C"/>
    <w:rsid w:val="00C16C88"/>
    <w:rsid w:val="00C2455A"/>
    <w:rsid w:val="00C24874"/>
    <w:rsid w:val="00C36B2D"/>
    <w:rsid w:val="00C42A39"/>
    <w:rsid w:val="00C4378B"/>
    <w:rsid w:val="00C6121D"/>
    <w:rsid w:val="00C75A3E"/>
    <w:rsid w:val="00CB2571"/>
    <w:rsid w:val="00CE1C80"/>
    <w:rsid w:val="00CF0681"/>
    <w:rsid w:val="00D01E5B"/>
    <w:rsid w:val="00D05D27"/>
    <w:rsid w:val="00D13676"/>
    <w:rsid w:val="00D247C8"/>
    <w:rsid w:val="00D25D31"/>
    <w:rsid w:val="00D25D66"/>
    <w:rsid w:val="00D4092A"/>
    <w:rsid w:val="00D61D3E"/>
    <w:rsid w:val="00D676FB"/>
    <w:rsid w:val="00D74B39"/>
    <w:rsid w:val="00D825B1"/>
    <w:rsid w:val="00D937AA"/>
    <w:rsid w:val="00DA34FD"/>
    <w:rsid w:val="00DD03A7"/>
    <w:rsid w:val="00DD6600"/>
    <w:rsid w:val="00DE1383"/>
    <w:rsid w:val="00DE2D2C"/>
    <w:rsid w:val="00DF3638"/>
    <w:rsid w:val="00DF7661"/>
    <w:rsid w:val="00E1346E"/>
    <w:rsid w:val="00E16515"/>
    <w:rsid w:val="00E32399"/>
    <w:rsid w:val="00E42D9A"/>
    <w:rsid w:val="00E605F1"/>
    <w:rsid w:val="00E71653"/>
    <w:rsid w:val="00E8023F"/>
    <w:rsid w:val="00E90AD1"/>
    <w:rsid w:val="00E93364"/>
    <w:rsid w:val="00EA17DB"/>
    <w:rsid w:val="00EC2803"/>
    <w:rsid w:val="00EE6FBC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9F8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074975"/>
  <w15:docId w15:val="{9E0AE752-1CE8-42E6-A4AA-DA4F05484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267</Words>
  <Characters>1522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5</cp:revision>
  <cp:lastPrinted>2026-03-23T07:13:00Z</cp:lastPrinted>
  <dcterms:created xsi:type="dcterms:W3CDTF">2026-02-27T08:08:00Z</dcterms:created>
  <dcterms:modified xsi:type="dcterms:W3CDTF">2026-03-23T07:28:00Z</dcterms:modified>
</cp:coreProperties>
</file>